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0AAF" w:rsidRPr="00050AAF" w:rsidRDefault="00050AAF" w:rsidP="00050AAF">
      <w:pPr>
        <w:rPr>
          <w:lang w:val="en-US"/>
        </w:rPr>
      </w:pPr>
      <w:r w:rsidRPr="00050AAF">
        <w:rPr>
          <w:lang w:val="en-US"/>
        </w:rPr>
        <w:t xml:space="preserve">Link:      </w:t>
      </w:r>
      <w:hyperlink r:id="rId4" w:history="1">
        <w:r w:rsidRPr="00050AAF">
          <w:rPr>
            <w:rStyle w:val="Hipercze"/>
            <w:lang w:val="en-US"/>
          </w:rPr>
          <w:t>https://cloud.zwik.zgora.pl/s/psXGy3SNpMoY3Td</w:t>
        </w:r>
      </w:hyperlink>
    </w:p>
    <w:p w:rsidR="00050AAF" w:rsidRPr="00050AAF" w:rsidRDefault="00050AAF" w:rsidP="00050AAF">
      <w:r w:rsidRPr="00050AAF">
        <w:t>Hasło:   120j%f`(HU`BJ_\Wa12</w:t>
      </w:r>
    </w:p>
    <w:p w:rsidR="006E7013" w:rsidRDefault="006E7013"/>
    <w:sectPr w:rsidR="006E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AF"/>
    <w:rsid w:val="00050AAF"/>
    <w:rsid w:val="003D5F8E"/>
    <w:rsid w:val="006E7013"/>
    <w:rsid w:val="007B79BA"/>
    <w:rsid w:val="00AD3F31"/>
    <w:rsid w:val="00B2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13F6D-E79F-4FC4-9EBD-CF876C56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0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0A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A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0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0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0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0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0A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0A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0AA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0A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zwik.zgora.pl/s/psXGy3SNpMoY3T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1</cp:revision>
  <dcterms:created xsi:type="dcterms:W3CDTF">2026-01-20T09:52:00Z</dcterms:created>
  <dcterms:modified xsi:type="dcterms:W3CDTF">2026-01-20T09:53:00Z</dcterms:modified>
</cp:coreProperties>
</file>